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7225" w14:textId="6BF65FCD" w:rsidR="00AF2C8A" w:rsidRDefault="00AF2C8A" w:rsidP="0078772F">
      <w:pPr>
        <w:outlineLvl w:val="0"/>
      </w:pPr>
      <w:r>
        <w:t>Lenox Historical Commission meeting</w:t>
      </w:r>
      <w:r w:rsidR="009F103D">
        <w:t>,</w:t>
      </w:r>
      <w:r w:rsidR="00814FD2">
        <w:t xml:space="preserve"> </w:t>
      </w:r>
      <w:r w:rsidR="0095369D">
        <w:t>Nov. 14</w:t>
      </w:r>
      <w:r w:rsidR="00FF058F">
        <w:t>,</w:t>
      </w:r>
      <w:r w:rsidR="004363EF">
        <w:t xml:space="preserve"> 2019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3972406C" w14:textId="2783A51F" w:rsidR="00AC5D6D" w:rsidRDefault="00F0132B" w:rsidP="00135EFA">
      <w:r w:rsidRPr="0002544A">
        <w:t>Olga Weiss,</w:t>
      </w:r>
      <w:r w:rsidR="004D1737" w:rsidRPr="0002544A">
        <w:t xml:space="preserve"> Jan</w:t>
      </w:r>
      <w:r w:rsidR="00EE285D" w:rsidRPr="0002544A">
        <w:t xml:space="preserve"> </w:t>
      </w:r>
      <w:proofErr w:type="spellStart"/>
      <w:r w:rsidR="00EE285D" w:rsidRPr="0002544A">
        <w:t>Chague</w:t>
      </w:r>
      <w:proofErr w:type="spellEnd"/>
      <w:r w:rsidR="004D1737" w:rsidRPr="0002544A">
        <w:t>,</w:t>
      </w:r>
      <w:r w:rsidR="002172B1" w:rsidRPr="0002544A">
        <w:t xml:space="preserve"> </w:t>
      </w:r>
      <w:r w:rsidR="000A7448" w:rsidRPr="0002544A">
        <w:t>Cindy Weiss</w:t>
      </w:r>
      <w:r w:rsidR="00F41BED">
        <w:t>, Lucy Kennedy</w:t>
      </w:r>
    </w:p>
    <w:p w14:paraId="3819BDC3" w14:textId="4E91BC6D" w:rsidR="00B34799" w:rsidRDefault="00B34799" w:rsidP="00135EFA"/>
    <w:p w14:paraId="39266D99" w14:textId="77777777" w:rsidR="0095369D" w:rsidRDefault="00B34799" w:rsidP="00B34799">
      <w:pPr>
        <w:pStyle w:val="ListParagraph"/>
        <w:numPr>
          <w:ilvl w:val="0"/>
          <w:numId w:val="14"/>
        </w:numPr>
      </w:pPr>
      <w:r>
        <w:t xml:space="preserve">The minutes of </w:t>
      </w:r>
      <w:r w:rsidR="00153E40">
        <w:t>Oct. 24</w:t>
      </w:r>
      <w:r>
        <w:t xml:space="preserve"> were</w:t>
      </w:r>
      <w:r w:rsidR="0095369D">
        <w:t xml:space="preserve"> accepted.</w:t>
      </w:r>
    </w:p>
    <w:p w14:paraId="47F69297" w14:textId="39C6A520" w:rsidR="00B34799" w:rsidRDefault="0095369D" w:rsidP="00B34799">
      <w:pPr>
        <w:pStyle w:val="ListParagraph"/>
        <w:numPr>
          <w:ilvl w:val="0"/>
          <w:numId w:val="14"/>
        </w:numPr>
      </w:pPr>
      <w:r>
        <w:t xml:space="preserve">Demolition Delay follow-up: Lucy will work with </w:t>
      </w:r>
      <w:r w:rsidR="00784023">
        <w:t>the building inspector’s office</w:t>
      </w:r>
      <w:r>
        <w:t xml:space="preserve"> on</w:t>
      </w:r>
      <w:r w:rsidR="00784023">
        <w:t xml:space="preserve"> integrating the demolition delay bylaw into</w:t>
      </w:r>
      <w:r>
        <w:t xml:space="preserve"> the</w:t>
      </w:r>
      <w:r w:rsidR="00784023">
        <w:t xml:space="preserve"> online</w:t>
      </w:r>
      <w:r>
        <w:t xml:space="preserve"> </w:t>
      </w:r>
      <w:r w:rsidR="00784023">
        <w:t>p</w:t>
      </w:r>
      <w:r>
        <w:t>ermit</w:t>
      </w:r>
      <w:r w:rsidR="00784023">
        <w:t>ting</w:t>
      </w:r>
      <w:r>
        <w:t xml:space="preserve"> process.</w:t>
      </w:r>
      <w:r w:rsidR="00CF00FC">
        <w:t xml:space="preserve"> </w:t>
      </w:r>
      <w:r w:rsidR="00B34799">
        <w:t xml:space="preserve"> </w:t>
      </w:r>
    </w:p>
    <w:p w14:paraId="19EFB25C" w14:textId="77777777" w:rsidR="00B763C1" w:rsidRDefault="00C025A3" w:rsidP="00B34799">
      <w:pPr>
        <w:pStyle w:val="ListParagraph"/>
        <w:numPr>
          <w:ilvl w:val="0"/>
          <w:numId w:val="14"/>
        </w:numPr>
      </w:pPr>
      <w:r>
        <w:t>CPC proposals: The CPC will meet Monday, Nov. 18 at 7 pm to consider proposals. We have two proposals before the CPC.</w:t>
      </w:r>
    </w:p>
    <w:p w14:paraId="39F81E30" w14:textId="4C80BE9E" w:rsidR="00B763C1" w:rsidRDefault="00B763C1" w:rsidP="00B34799">
      <w:pPr>
        <w:pStyle w:val="ListParagraph"/>
        <w:numPr>
          <w:ilvl w:val="0"/>
          <w:numId w:val="14"/>
        </w:numPr>
      </w:pPr>
      <w:r>
        <w:t>Expanded</w:t>
      </w:r>
      <w:r w:rsidR="00784023">
        <w:t xml:space="preserve"> historic building</w:t>
      </w:r>
      <w:bookmarkStart w:id="0" w:name="_GoBack"/>
      <w:bookmarkEnd w:id="0"/>
      <w:r>
        <w:t xml:space="preserve"> inventory: Olga spoke with </w:t>
      </w:r>
      <w:r w:rsidR="00784023">
        <w:t xml:space="preserve">consultant </w:t>
      </w:r>
      <w:r>
        <w:t>Neil Larson</w:t>
      </w:r>
      <w:r w:rsidR="00784023">
        <w:t>,</w:t>
      </w:r>
      <w:r>
        <w:t xml:space="preserve"> and he will send an amended proposal with GIS markings</w:t>
      </w:r>
      <w:r w:rsidR="00784023">
        <w:t xml:space="preserve"> on properties</w:t>
      </w:r>
      <w:r>
        <w:t>.</w:t>
      </w:r>
    </w:p>
    <w:p w14:paraId="5F259CFB" w14:textId="77C27A20" w:rsidR="00B763C1" w:rsidRDefault="00784023" w:rsidP="00B34799">
      <w:pPr>
        <w:pStyle w:val="ListParagraph"/>
        <w:numPr>
          <w:ilvl w:val="0"/>
          <w:numId w:val="14"/>
        </w:numPr>
      </w:pPr>
      <w:r>
        <w:t>Church on the Hill c</w:t>
      </w:r>
      <w:r w:rsidR="00B763C1">
        <w:t xml:space="preserve">emetery sign: </w:t>
      </w:r>
      <w:r>
        <w:t>The a</w:t>
      </w:r>
      <w:r w:rsidR="00B763C1">
        <w:t xml:space="preserve">rtist returns on Nov. 19 and we will </w:t>
      </w:r>
      <w:r>
        <w:t>finalize our sign after that.</w:t>
      </w:r>
    </w:p>
    <w:p w14:paraId="0375CF15" w14:textId="498ABB21" w:rsidR="00C025A3" w:rsidRDefault="00B763C1" w:rsidP="00B34799">
      <w:pPr>
        <w:pStyle w:val="ListParagraph"/>
        <w:numPr>
          <w:ilvl w:val="0"/>
          <w:numId w:val="14"/>
        </w:numPr>
      </w:pPr>
      <w:r>
        <w:t>Inventory funding:</w:t>
      </w:r>
      <w:r w:rsidR="00C025A3">
        <w:t xml:space="preserve"> </w:t>
      </w:r>
      <w:r>
        <w:t>Gwen has a form that we can send to Mass. Historical Commission.</w:t>
      </w:r>
    </w:p>
    <w:p w14:paraId="32F97602" w14:textId="64CF3CEC" w:rsidR="00153E40" w:rsidRDefault="00B763C1" w:rsidP="00153E40">
      <w:pPr>
        <w:pStyle w:val="ListParagraph"/>
        <w:numPr>
          <w:ilvl w:val="0"/>
          <w:numId w:val="14"/>
        </w:numPr>
      </w:pPr>
      <w:r>
        <w:t>Endangered houses: We discuss</w:t>
      </w:r>
      <w:r w:rsidR="00784023">
        <w:t xml:space="preserve"> the house at</w:t>
      </w:r>
      <w:r>
        <w:t xml:space="preserve"> 17 West</w:t>
      </w:r>
      <w:r w:rsidR="00784023">
        <w:t xml:space="preserve"> St.</w:t>
      </w:r>
      <w:r>
        <w:t>; Oliver Root house (Olga will call Michael Hashim to discuss a proposal about</w:t>
      </w:r>
      <w:r w:rsidR="00784023">
        <w:t xml:space="preserve"> preserving</w:t>
      </w:r>
      <w:r>
        <w:t xml:space="preserve"> it); the Parson’s House (yellow house on right as you approach historical Lenox on Route 7)</w:t>
      </w:r>
      <w:r w:rsidR="00784023">
        <w:t>; house</w:t>
      </w:r>
      <w:r>
        <w:t xml:space="preserve"> at the foot of Tucker Street and a mid-century house next to it, owned by the same people in Lee, the </w:t>
      </w:r>
      <w:proofErr w:type="spellStart"/>
      <w:r>
        <w:t>Misches</w:t>
      </w:r>
      <w:proofErr w:type="spellEnd"/>
      <w:r>
        <w:t>; 211 Main St., which is under bank ownership or control</w:t>
      </w:r>
      <w:r w:rsidR="00104196">
        <w:t>; house</w:t>
      </w:r>
      <w:r w:rsidR="00934D9E">
        <w:t xml:space="preserve">s along </w:t>
      </w:r>
      <w:r w:rsidR="00D72F4D">
        <w:t>Kemble</w:t>
      </w:r>
      <w:r w:rsidR="00934D9E">
        <w:t xml:space="preserve"> Street</w:t>
      </w:r>
      <w:r w:rsidR="00104196">
        <w:t xml:space="preserve"> on Shakespeare &amp; Co. property</w:t>
      </w:r>
      <w:r w:rsidR="00D51ECB">
        <w:t>; and Spring Lawn</w:t>
      </w:r>
      <w:r w:rsidR="00784023">
        <w:t xml:space="preserve"> on Kemble Street</w:t>
      </w:r>
      <w:r w:rsidR="00D51ECB">
        <w:t xml:space="preserve">, which is one of the Great Estates but is unoccupied. </w:t>
      </w:r>
      <w:r>
        <w:t xml:space="preserve"> They should be on our “watch” list.</w:t>
      </w:r>
    </w:p>
    <w:p w14:paraId="1D750CC4" w14:textId="77777777" w:rsidR="00153E40" w:rsidRDefault="00153E40" w:rsidP="00153E40"/>
    <w:p w14:paraId="38D33C98" w14:textId="68BC229B" w:rsidR="0011696D" w:rsidRDefault="0011696D" w:rsidP="0011696D">
      <w:r>
        <w:t>The meeting adjourned at</w:t>
      </w:r>
      <w:r w:rsidR="00CF089B">
        <w:t xml:space="preserve"> 5:07</w:t>
      </w:r>
      <w:r w:rsidR="00E3256D">
        <w:t xml:space="preserve">  p.m.</w:t>
      </w:r>
    </w:p>
    <w:p w14:paraId="756FD1EE" w14:textId="77777777" w:rsidR="00810439" w:rsidRDefault="00810439" w:rsidP="00810439">
      <w:pPr>
        <w:ind w:left="360"/>
      </w:pPr>
    </w:p>
    <w:p w14:paraId="58E29C0A" w14:textId="23991102" w:rsidR="00735B4D" w:rsidRDefault="00735B4D" w:rsidP="00B04CCE">
      <w:pPr>
        <w:pStyle w:val="ListParagraph"/>
      </w:pPr>
    </w:p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4F"/>
    <w:multiLevelType w:val="hybridMultilevel"/>
    <w:tmpl w:val="9770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F21"/>
    <w:multiLevelType w:val="hybridMultilevel"/>
    <w:tmpl w:val="2D545FA4"/>
    <w:lvl w:ilvl="0" w:tplc="793A0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E53"/>
    <w:multiLevelType w:val="hybridMultilevel"/>
    <w:tmpl w:val="CD720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28B5"/>
    <w:multiLevelType w:val="hybridMultilevel"/>
    <w:tmpl w:val="AD727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793"/>
    <w:multiLevelType w:val="hybridMultilevel"/>
    <w:tmpl w:val="F8849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686B"/>
    <w:multiLevelType w:val="hybridMultilevel"/>
    <w:tmpl w:val="89C0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108"/>
    <w:multiLevelType w:val="hybridMultilevel"/>
    <w:tmpl w:val="E768F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1030"/>
    <w:multiLevelType w:val="hybridMultilevel"/>
    <w:tmpl w:val="6A04A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6B93"/>
    <w:multiLevelType w:val="hybridMultilevel"/>
    <w:tmpl w:val="8B20D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33C81"/>
    <w:multiLevelType w:val="hybridMultilevel"/>
    <w:tmpl w:val="88E2B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60FE7"/>
    <w:multiLevelType w:val="hybridMultilevel"/>
    <w:tmpl w:val="D12E5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B2799"/>
    <w:multiLevelType w:val="hybridMultilevel"/>
    <w:tmpl w:val="C1B27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52"/>
    <w:rsid w:val="000000BC"/>
    <w:rsid w:val="00003BB1"/>
    <w:rsid w:val="00004B39"/>
    <w:rsid w:val="00014035"/>
    <w:rsid w:val="000141A2"/>
    <w:rsid w:val="0002544A"/>
    <w:rsid w:val="000276B6"/>
    <w:rsid w:val="0003153E"/>
    <w:rsid w:val="000334EC"/>
    <w:rsid w:val="00041F5F"/>
    <w:rsid w:val="00052CBF"/>
    <w:rsid w:val="00054DF4"/>
    <w:rsid w:val="00055F57"/>
    <w:rsid w:val="00063623"/>
    <w:rsid w:val="000671DE"/>
    <w:rsid w:val="00071CA9"/>
    <w:rsid w:val="00091E3E"/>
    <w:rsid w:val="000974F8"/>
    <w:rsid w:val="000A0317"/>
    <w:rsid w:val="000A7448"/>
    <w:rsid w:val="000C0086"/>
    <w:rsid w:val="000C5DD1"/>
    <w:rsid w:val="000D15CB"/>
    <w:rsid w:val="000D1618"/>
    <w:rsid w:val="000D6AE4"/>
    <w:rsid w:val="000E22C3"/>
    <w:rsid w:val="000F2FC2"/>
    <w:rsid w:val="000F316A"/>
    <w:rsid w:val="000F5A5B"/>
    <w:rsid w:val="00104196"/>
    <w:rsid w:val="00105B5E"/>
    <w:rsid w:val="001128E0"/>
    <w:rsid w:val="001134FD"/>
    <w:rsid w:val="0011696D"/>
    <w:rsid w:val="0012479D"/>
    <w:rsid w:val="00132359"/>
    <w:rsid w:val="00135EFA"/>
    <w:rsid w:val="00141ABE"/>
    <w:rsid w:val="001515CE"/>
    <w:rsid w:val="00153E40"/>
    <w:rsid w:val="00155573"/>
    <w:rsid w:val="0015733C"/>
    <w:rsid w:val="00160E56"/>
    <w:rsid w:val="0016141C"/>
    <w:rsid w:val="0016402C"/>
    <w:rsid w:val="00166210"/>
    <w:rsid w:val="00173F7E"/>
    <w:rsid w:val="001A04A6"/>
    <w:rsid w:val="001A4900"/>
    <w:rsid w:val="001B16FE"/>
    <w:rsid w:val="001B51BB"/>
    <w:rsid w:val="001C6D9F"/>
    <w:rsid w:val="001D0240"/>
    <w:rsid w:val="001D207E"/>
    <w:rsid w:val="001D4913"/>
    <w:rsid w:val="001F3D5C"/>
    <w:rsid w:val="001F7A39"/>
    <w:rsid w:val="002172B1"/>
    <w:rsid w:val="00230628"/>
    <w:rsid w:val="00233C4F"/>
    <w:rsid w:val="0023571D"/>
    <w:rsid w:val="00241CD1"/>
    <w:rsid w:val="00246EDE"/>
    <w:rsid w:val="002549C9"/>
    <w:rsid w:val="00256749"/>
    <w:rsid w:val="00262A1A"/>
    <w:rsid w:val="00263240"/>
    <w:rsid w:val="002660D1"/>
    <w:rsid w:val="002737FF"/>
    <w:rsid w:val="00275E50"/>
    <w:rsid w:val="0027623D"/>
    <w:rsid w:val="00281CC1"/>
    <w:rsid w:val="00284ED4"/>
    <w:rsid w:val="002856DD"/>
    <w:rsid w:val="002921DB"/>
    <w:rsid w:val="0029544F"/>
    <w:rsid w:val="002C24A0"/>
    <w:rsid w:val="002C5BF7"/>
    <w:rsid w:val="002D363B"/>
    <w:rsid w:val="002E401A"/>
    <w:rsid w:val="002E6E11"/>
    <w:rsid w:val="002E75AB"/>
    <w:rsid w:val="002F072C"/>
    <w:rsid w:val="00303182"/>
    <w:rsid w:val="00305961"/>
    <w:rsid w:val="00306462"/>
    <w:rsid w:val="00316990"/>
    <w:rsid w:val="00316E2E"/>
    <w:rsid w:val="00333118"/>
    <w:rsid w:val="00333B8F"/>
    <w:rsid w:val="00336FB9"/>
    <w:rsid w:val="0033786C"/>
    <w:rsid w:val="0034699A"/>
    <w:rsid w:val="00347AE6"/>
    <w:rsid w:val="00350F5B"/>
    <w:rsid w:val="00357BE5"/>
    <w:rsid w:val="00360C7C"/>
    <w:rsid w:val="003676A2"/>
    <w:rsid w:val="00370B79"/>
    <w:rsid w:val="003729D7"/>
    <w:rsid w:val="00372C59"/>
    <w:rsid w:val="0037307D"/>
    <w:rsid w:val="003737F2"/>
    <w:rsid w:val="003945FF"/>
    <w:rsid w:val="00396011"/>
    <w:rsid w:val="003A4BA5"/>
    <w:rsid w:val="003A62D6"/>
    <w:rsid w:val="003D1845"/>
    <w:rsid w:val="003D2B25"/>
    <w:rsid w:val="003F6E48"/>
    <w:rsid w:val="0041194A"/>
    <w:rsid w:val="00415EEC"/>
    <w:rsid w:val="00431381"/>
    <w:rsid w:val="00435817"/>
    <w:rsid w:val="004363EF"/>
    <w:rsid w:val="00436C0D"/>
    <w:rsid w:val="00440EB8"/>
    <w:rsid w:val="00441970"/>
    <w:rsid w:val="00450133"/>
    <w:rsid w:val="00463AED"/>
    <w:rsid w:val="00465669"/>
    <w:rsid w:val="00466A1D"/>
    <w:rsid w:val="004673A1"/>
    <w:rsid w:val="00475ACF"/>
    <w:rsid w:val="004764BA"/>
    <w:rsid w:val="0048306B"/>
    <w:rsid w:val="004859C7"/>
    <w:rsid w:val="00490C97"/>
    <w:rsid w:val="00491526"/>
    <w:rsid w:val="00492132"/>
    <w:rsid w:val="00497D22"/>
    <w:rsid w:val="004A0DEF"/>
    <w:rsid w:val="004A6EEB"/>
    <w:rsid w:val="004C0A5A"/>
    <w:rsid w:val="004D1737"/>
    <w:rsid w:val="004E013F"/>
    <w:rsid w:val="004E2A60"/>
    <w:rsid w:val="004E5FF2"/>
    <w:rsid w:val="004F1FAF"/>
    <w:rsid w:val="004F2C15"/>
    <w:rsid w:val="004F3DEF"/>
    <w:rsid w:val="005044E0"/>
    <w:rsid w:val="00511805"/>
    <w:rsid w:val="0051194F"/>
    <w:rsid w:val="005411FE"/>
    <w:rsid w:val="0054149A"/>
    <w:rsid w:val="005516E8"/>
    <w:rsid w:val="005534C1"/>
    <w:rsid w:val="00577A42"/>
    <w:rsid w:val="0058018F"/>
    <w:rsid w:val="0058345A"/>
    <w:rsid w:val="005A6BAA"/>
    <w:rsid w:val="005A7299"/>
    <w:rsid w:val="005B0C38"/>
    <w:rsid w:val="005B5009"/>
    <w:rsid w:val="005C14D3"/>
    <w:rsid w:val="005C6833"/>
    <w:rsid w:val="005C6A76"/>
    <w:rsid w:val="005D1688"/>
    <w:rsid w:val="005D28BF"/>
    <w:rsid w:val="005D2F6F"/>
    <w:rsid w:val="005D5C90"/>
    <w:rsid w:val="005F4983"/>
    <w:rsid w:val="00601CEF"/>
    <w:rsid w:val="00610451"/>
    <w:rsid w:val="006264AE"/>
    <w:rsid w:val="00636413"/>
    <w:rsid w:val="00662CB2"/>
    <w:rsid w:val="0067440E"/>
    <w:rsid w:val="00683AA8"/>
    <w:rsid w:val="00691C9C"/>
    <w:rsid w:val="00694318"/>
    <w:rsid w:val="006943C7"/>
    <w:rsid w:val="006A0071"/>
    <w:rsid w:val="006A24D2"/>
    <w:rsid w:val="006B1924"/>
    <w:rsid w:val="006B323A"/>
    <w:rsid w:val="006C231C"/>
    <w:rsid w:val="006D11DB"/>
    <w:rsid w:val="006D1509"/>
    <w:rsid w:val="006D2B93"/>
    <w:rsid w:val="006D583C"/>
    <w:rsid w:val="006D6960"/>
    <w:rsid w:val="006E147F"/>
    <w:rsid w:val="006E3067"/>
    <w:rsid w:val="006E56BD"/>
    <w:rsid w:val="006E5F06"/>
    <w:rsid w:val="00703F05"/>
    <w:rsid w:val="007200F0"/>
    <w:rsid w:val="007216CD"/>
    <w:rsid w:val="00724FB7"/>
    <w:rsid w:val="00731FD4"/>
    <w:rsid w:val="00735B4D"/>
    <w:rsid w:val="00745897"/>
    <w:rsid w:val="00753E42"/>
    <w:rsid w:val="00754313"/>
    <w:rsid w:val="00761766"/>
    <w:rsid w:val="0076705E"/>
    <w:rsid w:val="0077769B"/>
    <w:rsid w:val="00784023"/>
    <w:rsid w:val="00785490"/>
    <w:rsid w:val="0078772F"/>
    <w:rsid w:val="00790CAB"/>
    <w:rsid w:val="00797837"/>
    <w:rsid w:val="007A6B12"/>
    <w:rsid w:val="007B256E"/>
    <w:rsid w:val="007B274C"/>
    <w:rsid w:val="007B3DC9"/>
    <w:rsid w:val="007B5D0D"/>
    <w:rsid w:val="007B6D5F"/>
    <w:rsid w:val="007C6AFA"/>
    <w:rsid w:val="007D2176"/>
    <w:rsid w:val="007D4B87"/>
    <w:rsid w:val="007D5FAF"/>
    <w:rsid w:val="007E1BB8"/>
    <w:rsid w:val="007E569E"/>
    <w:rsid w:val="007F04C6"/>
    <w:rsid w:val="007F3904"/>
    <w:rsid w:val="00800305"/>
    <w:rsid w:val="00804682"/>
    <w:rsid w:val="00810439"/>
    <w:rsid w:val="00810E7F"/>
    <w:rsid w:val="00814FD2"/>
    <w:rsid w:val="008179BE"/>
    <w:rsid w:val="00822DAC"/>
    <w:rsid w:val="00834B27"/>
    <w:rsid w:val="00841FDE"/>
    <w:rsid w:val="00846180"/>
    <w:rsid w:val="00854C04"/>
    <w:rsid w:val="008550B7"/>
    <w:rsid w:val="00862A85"/>
    <w:rsid w:val="008653C5"/>
    <w:rsid w:val="008664EF"/>
    <w:rsid w:val="00866A63"/>
    <w:rsid w:val="00867C4D"/>
    <w:rsid w:val="00870835"/>
    <w:rsid w:val="008727F5"/>
    <w:rsid w:val="008925D4"/>
    <w:rsid w:val="008B5757"/>
    <w:rsid w:val="008B7056"/>
    <w:rsid w:val="008C0719"/>
    <w:rsid w:val="008C7379"/>
    <w:rsid w:val="008C7C20"/>
    <w:rsid w:val="008D40E3"/>
    <w:rsid w:val="008E0900"/>
    <w:rsid w:val="00911217"/>
    <w:rsid w:val="009113ED"/>
    <w:rsid w:val="0093015F"/>
    <w:rsid w:val="00930F75"/>
    <w:rsid w:val="00934D9E"/>
    <w:rsid w:val="00944B7E"/>
    <w:rsid w:val="009460B0"/>
    <w:rsid w:val="0095369D"/>
    <w:rsid w:val="009736D3"/>
    <w:rsid w:val="009761EC"/>
    <w:rsid w:val="009A431B"/>
    <w:rsid w:val="009A6C28"/>
    <w:rsid w:val="009A75D3"/>
    <w:rsid w:val="009A7652"/>
    <w:rsid w:val="009B28BF"/>
    <w:rsid w:val="009C7982"/>
    <w:rsid w:val="009D098F"/>
    <w:rsid w:val="009E60D4"/>
    <w:rsid w:val="009E7E0E"/>
    <w:rsid w:val="009F103D"/>
    <w:rsid w:val="009F14CD"/>
    <w:rsid w:val="009F5268"/>
    <w:rsid w:val="00A00CB7"/>
    <w:rsid w:val="00A03711"/>
    <w:rsid w:val="00A04248"/>
    <w:rsid w:val="00A04452"/>
    <w:rsid w:val="00A06877"/>
    <w:rsid w:val="00A071B4"/>
    <w:rsid w:val="00A152B4"/>
    <w:rsid w:val="00A250A1"/>
    <w:rsid w:val="00A31052"/>
    <w:rsid w:val="00A41897"/>
    <w:rsid w:val="00A4794C"/>
    <w:rsid w:val="00A64B72"/>
    <w:rsid w:val="00A6576E"/>
    <w:rsid w:val="00A72553"/>
    <w:rsid w:val="00A752EC"/>
    <w:rsid w:val="00A7627C"/>
    <w:rsid w:val="00A76A6E"/>
    <w:rsid w:val="00A82FE1"/>
    <w:rsid w:val="00A922D7"/>
    <w:rsid w:val="00AB0563"/>
    <w:rsid w:val="00AB1B07"/>
    <w:rsid w:val="00AB304B"/>
    <w:rsid w:val="00AC247D"/>
    <w:rsid w:val="00AC3581"/>
    <w:rsid w:val="00AC5448"/>
    <w:rsid w:val="00AC5D6D"/>
    <w:rsid w:val="00AD471A"/>
    <w:rsid w:val="00AE0D43"/>
    <w:rsid w:val="00AE1FC9"/>
    <w:rsid w:val="00AE2977"/>
    <w:rsid w:val="00AE61A1"/>
    <w:rsid w:val="00AF2C8A"/>
    <w:rsid w:val="00AF73C7"/>
    <w:rsid w:val="00B04CCE"/>
    <w:rsid w:val="00B1243D"/>
    <w:rsid w:val="00B124A9"/>
    <w:rsid w:val="00B326B7"/>
    <w:rsid w:val="00B34799"/>
    <w:rsid w:val="00B369C3"/>
    <w:rsid w:val="00B4751D"/>
    <w:rsid w:val="00B54C91"/>
    <w:rsid w:val="00B75CA0"/>
    <w:rsid w:val="00B75F0B"/>
    <w:rsid w:val="00B763C1"/>
    <w:rsid w:val="00B81482"/>
    <w:rsid w:val="00B9422C"/>
    <w:rsid w:val="00BA37D3"/>
    <w:rsid w:val="00BB1094"/>
    <w:rsid w:val="00BB7F36"/>
    <w:rsid w:val="00BD59A8"/>
    <w:rsid w:val="00BE202E"/>
    <w:rsid w:val="00BE52D4"/>
    <w:rsid w:val="00BF1AB9"/>
    <w:rsid w:val="00C025A3"/>
    <w:rsid w:val="00C057B1"/>
    <w:rsid w:val="00C11A5C"/>
    <w:rsid w:val="00C17F9F"/>
    <w:rsid w:val="00C35CE3"/>
    <w:rsid w:val="00C429A8"/>
    <w:rsid w:val="00C541EF"/>
    <w:rsid w:val="00C54C94"/>
    <w:rsid w:val="00C6708C"/>
    <w:rsid w:val="00C7117B"/>
    <w:rsid w:val="00C71D26"/>
    <w:rsid w:val="00C73171"/>
    <w:rsid w:val="00C75AAB"/>
    <w:rsid w:val="00C80DB9"/>
    <w:rsid w:val="00C92358"/>
    <w:rsid w:val="00C97E93"/>
    <w:rsid w:val="00CB4D02"/>
    <w:rsid w:val="00CB776F"/>
    <w:rsid w:val="00CC20BB"/>
    <w:rsid w:val="00CC647F"/>
    <w:rsid w:val="00CD27D6"/>
    <w:rsid w:val="00CD5128"/>
    <w:rsid w:val="00CE0B11"/>
    <w:rsid w:val="00CF00FC"/>
    <w:rsid w:val="00CF089B"/>
    <w:rsid w:val="00CF75CF"/>
    <w:rsid w:val="00D007DF"/>
    <w:rsid w:val="00D00AFF"/>
    <w:rsid w:val="00D040EA"/>
    <w:rsid w:val="00D16D89"/>
    <w:rsid w:val="00D220EB"/>
    <w:rsid w:val="00D22950"/>
    <w:rsid w:val="00D30F64"/>
    <w:rsid w:val="00D36696"/>
    <w:rsid w:val="00D4484E"/>
    <w:rsid w:val="00D44F85"/>
    <w:rsid w:val="00D51ECB"/>
    <w:rsid w:val="00D54384"/>
    <w:rsid w:val="00D57AD1"/>
    <w:rsid w:val="00D62098"/>
    <w:rsid w:val="00D64FEA"/>
    <w:rsid w:val="00D72F4D"/>
    <w:rsid w:val="00D7337C"/>
    <w:rsid w:val="00D82921"/>
    <w:rsid w:val="00DA3F8C"/>
    <w:rsid w:val="00DB5C93"/>
    <w:rsid w:val="00DB6681"/>
    <w:rsid w:val="00DC230E"/>
    <w:rsid w:val="00DC3E7C"/>
    <w:rsid w:val="00DC7821"/>
    <w:rsid w:val="00DD2D4E"/>
    <w:rsid w:val="00DD337D"/>
    <w:rsid w:val="00DD49D6"/>
    <w:rsid w:val="00DE5888"/>
    <w:rsid w:val="00DE7164"/>
    <w:rsid w:val="00E12F71"/>
    <w:rsid w:val="00E21F53"/>
    <w:rsid w:val="00E26341"/>
    <w:rsid w:val="00E3040F"/>
    <w:rsid w:val="00E3256D"/>
    <w:rsid w:val="00E3531C"/>
    <w:rsid w:val="00E365B2"/>
    <w:rsid w:val="00E44EB6"/>
    <w:rsid w:val="00E478EC"/>
    <w:rsid w:val="00E50D66"/>
    <w:rsid w:val="00E6185D"/>
    <w:rsid w:val="00E63F8E"/>
    <w:rsid w:val="00E83AE2"/>
    <w:rsid w:val="00E8672D"/>
    <w:rsid w:val="00E87D5D"/>
    <w:rsid w:val="00E96E73"/>
    <w:rsid w:val="00E97EBE"/>
    <w:rsid w:val="00EA115E"/>
    <w:rsid w:val="00EB3118"/>
    <w:rsid w:val="00ED6140"/>
    <w:rsid w:val="00EE285D"/>
    <w:rsid w:val="00EE59BC"/>
    <w:rsid w:val="00EF68F7"/>
    <w:rsid w:val="00F0132B"/>
    <w:rsid w:val="00F05A0B"/>
    <w:rsid w:val="00F14BAA"/>
    <w:rsid w:val="00F1661E"/>
    <w:rsid w:val="00F20072"/>
    <w:rsid w:val="00F24E16"/>
    <w:rsid w:val="00F25FC6"/>
    <w:rsid w:val="00F311FF"/>
    <w:rsid w:val="00F41BED"/>
    <w:rsid w:val="00F434FF"/>
    <w:rsid w:val="00F465B3"/>
    <w:rsid w:val="00F52B1A"/>
    <w:rsid w:val="00F607FA"/>
    <w:rsid w:val="00F6209B"/>
    <w:rsid w:val="00F72431"/>
    <w:rsid w:val="00F76A43"/>
    <w:rsid w:val="00F80CD4"/>
    <w:rsid w:val="00F90DAF"/>
    <w:rsid w:val="00F9226D"/>
    <w:rsid w:val="00F95764"/>
    <w:rsid w:val="00F95B01"/>
    <w:rsid w:val="00FB3A33"/>
    <w:rsid w:val="00FB3E08"/>
    <w:rsid w:val="00FB4591"/>
    <w:rsid w:val="00FB5C45"/>
    <w:rsid w:val="00FC5049"/>
    <w:rsid w:val="00FD322E"/>
    <w:rsid w:val="00FD34B4"/>
    <w:rsid w:val="00FD62D0"/>
    <w:rsid w:val="00FF058F"/>
    <w:rsid w:val="00FF46E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61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Lucinda Weiss</cp:lastModifiedBy>
  <cp:revision>11</cp:revision>
  <cp:lastPrinted>2019-06-13T14:10:00Z</cp:lastPrinted>
  <dcterms:created xsi:type="dcterms:W3CDTF">2019-11-13T14:58:00Z</dcterms:created>
  <dcterms:modified xsi:type="dcterms:W3CDTF">2019-12-12T14:35:00Z</dcterms:modified>
</cp:coreProperties>
</file>